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20B76" w14:textId="6A7AC9F4" w:rsidR="00CF78AD" w:rsidRPr="004479D6" w:rsidRDefault="00CF78AD" w:rsidP="004479D6">
      <w:pPr>
        <w:jc w:val="center"/>
        <w:rPr>
          <w:b/>
          <w:bCs/>
          <w:caps/>
          <w:sz w:val="28"/>
          <w:szCs w:val="28"/>
          <w:lang w:val="cs-CZ"/>
        </w:rPr>
      </w:pPr>
      <w:r w:rsidRPr="004479D6">
        <w:rPr>
          <w:b/>
          <w:bCs/>
          <w:caps/>
          <w:sz w:val="28"/>
          <w:szCs w:val="28"/>
          <w:lang w:val="cs-CZ"/>
        </w:rPr>
        <w:t>vize naší SLUŽBY V</w:t>
      </w:r>
      <w:r w:rsidR="004479D6">
        <w:rPr>
          <w:b/>
          <w:bCs/>
          <w:caps/>
          <w:sz w:val="28"/>
          <w:szCs w:val="28"/>
          <w:lang w:val="cs-CZ"/>
        </w:rPr>
        <w:t> </w:t>
      </w:r>
      <w:r w:rsidRPr="004479D6">
        <w:rPr>
          <w:b/>
          <w:bCs/>
          <w:caps/>
          <w:sz w:val="28"/>
          <w:szCs w:val="28"/>
          <w:lang w:val="cs-CZ"/>
        </w:rPr>
        <w:t>roCE</w:t>
      </w:r>
      <w:r w:rsidR="004479D6">
        <w:rPr>
          <w:b/>
          <w:bCs/>
          <w:caps/>
          <w:sz w:val="28"/>
          <w:szCs w:val="28"/>
          <w:lang w:val="cs-CZ"/>
        </w:rPr>
        <w:t xml:space="preserve"> </w:t>
      </w:r>
      <w:r w:rsidR="00090268" w:rsidRPr="004479D6">
        <w:rPr>
          <w:b/>
          <w:bCs/>
          <w:caps/>
          <w:sz w:val="28"/>
          <w:szCs w:val="28"/>
          <w:lang w:val="cs-CZ"/>
        </w:rPr>
        <w:t>20</w:t>
      </w:r>
      <w:r w:rsidR="004479D6">
        <w:rPr>
          <w:bCs/>
          <w:caps/>
          <w:sz w:val="28"/>
          <w:szCs w:val="28"/>
          <w:lang w:val="cs-CZ"/>
        </w:rPr>
        <w:t>...</w:t>
      </w:r>
    </w:p>
    <w:p w14:paraId="73DE8C59" w14:textId="77777777" w:rsidR="00CF78AD" w:rsidRDefault="00CF78AD" w:rsidP="004479D6">
      <w:pPr>
        <w:jc w:val="center"/>
        <w:rPr>
          <w:lang w:val="cs-CZ"/>
        </w:rPr>
      </w:pPr>
      <w:r>
        <w:rPr>
          <w:i/>
          <w:lang w:val="cs-CZ"/>
        </w:rPr>
        <w:t>“Není-li žádného vidění, lid pustne, ale blaze tomu, kdo zachovává Zákon.”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Př</w:t>
      </w:r>
      <w:proofErr w:type="spellEnd"/>
      <w:r>
        <w:rPr>
          <w:lang w:val="cs-CZ"/>
        </w:rPr>
        <w:t xml:space="preserve"> 29,18)</w:t>
      </w:r>
    </w:p>
    <w:p w14:paraId="3BBB3468" w14:textId="77777777" w:rsidR="00CF78AD" w:rsidRDefault="00CF78AD" w:rsidP="00CF78AD">
      <w:pPr>
        <w:rPr>
          <w:lang w:val="cs-CZ"/>
        </w:rPr>
      </w:pPr>
    </w:p>
    <w:p w14:paraId="6B2E25D5" w14:textId="77777777" w:rsidR="00D87BD5" w:rsidRDefault="00D87BD5" w:rsidP="004479D6">
      <w:pPr>
        <w:tabs>
          <w:tab w:val="left" w:pos="0"/>
        </w:tabs>
        <w:jc w:val="both"/>
        <w:rPr>
          <w:lang w:val="cs-CZ"/>
        </w:rPr>
      </w:pPr>
      <w:r>
        <w:rPr>
          <w:lang w:val="cs-CZ"/>
        </w:rPr>
        <w:t xml:space="preserve">Jaká je vize našeho sboru? Jakou službu nám Bůh klade na srdce? Jak tyto stanovené cíle naplníme? Následující cíle představují ohnisko naší služby pro příští rok. </w:t>
      </w:r>
    </w:p>
    <w:p w14:paraId="25AF1559" w14:textId="646E49B3" w:rsidR="0099448B" w:rsidRDefault="00D87BD5" w:rsidP="004479D6">
      <w:pPr>
        <w:tabs>
          <w:tab w:val="left" w:pos="0"/>
        </w:tabs>
      </w:pPr>
      <w:r>
        <w:rPr>
          <w:lang w:val="cs-CZ"/>
        </w:rPr>
        <w:t>(Pozn. Cíle formulujte konkrétně a srozumitelně.)</w:t>
      </w:r>
    </w:p>
    <w:p w14:paraId="760E3276" w14:textId="77777777" w:rsidR="00D87BD5" w:rsidRDefault="00D87BD5" w:rsidP="004479D6">
      <w:pPr>
        <w:tabs>
          <w:tab w:val="left" w:pos="0"/>
        </w:tabs>
        <w:rPr>
          <w:lang w:val="cs-CZ"/>
        </w:rPr>
      </w:pPr>
    </w:p>
    <w:p w14:paraId="48D2B7C5" w14:textId="77777777" w:rsidR="00CF78AD" w:rsidRDefault="00CF78AD" w:rsidP="004479D6">
      <w:pPr>
        <w:tabs>
          <w:tab w:val="left" w:pos="0"/>
        </w:tabs>
        <w:rPr>
          <w:lang w:val="cs-CZ"/>
        </w:rPr>
      </w:pPr>
      <w:r>
        <w:rPr>
          <w:lang w:val="cs-CZ"/>
        </w:rPr>
        <w:t>Farnost/sbor:</w:t>
      </w:r>
    </w:p>
    <w:p w14:paraId="56E0E27F" w14:textId="77777777" w:rsidR="00CF78AD" w:rsidRPr="00CF78AD" w:rsidRDefault="00CF78AD" w:rsidP="004479D6">
      <w:pPr>
        <w:tabs>
          <w:tab w:val="left" w:pos="0"/>
        </w:tabs>
        <w:rPr>
          <w:lang w:val="cs-CZ"/>
        </w:rPr>
      </w:pPr>
      <w:r w:rsidRPr="00CF78AD">
        <w:rPr>
          <w:lang w:val="cs-CZ"/>
        </w:rPr>
        <w:t>Farář/</w:t>
      </w:r>
      <w:proofErr w:type="spellStart"/>
      <w:r w:rsidRPr="00CF78AD">
        <w:rPr>
          <w:lang w:val="cs-CZ"/>
        </w:rPr>
        <w:t>ka</w:t>
      </w:r>
      <w:proofErr w:type="spellEnd"/>
    </w:p>
    <w:p w14:paraId="0C5E0B7D" w14:textId="77777777" w:rsidR="00CF78AD" w:rsidRDefault="00CF78AD" w:rsidP="004479D6">
      <w:pPr>
        <w:tabs>
          <w:tab w:val="left" w:pos="0"/>
        </w:tabs>
      </w:pPr>
    </w:p>
    <w:p w14:paraId="0F5A1AB4" w14:textId="77777777" w:rsidR="004479D6" w:rsidRDefault="004479D6" w:rsidP="004479D6">
      <w:pPr>
        <w:tabs>
          <w:tab w:val="left" w:pos="0"/>
        </w:tabs>
        <w:rPr>
          <w:lang w:val="cs-CZ"/>
        </w:rPr>
      </w:pPr>
    </w:p>
    <w:p w14:paraId="0EEB7CBA" w14:textId="0A636CC6" w:rsidR="00CF78AD" w:rsidRPr="00C75806" w:rsidRDefault="004479D6" w:rsidP="004479D6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 xml:space="preserve">1. </w:t>
      </w:r>
      <w:r w:rsidR="008B3A2D" w:rsidRPr="00C75806">
        <w:rPr>
          <w:lang w:val="cs-CZ"/>
        </w:rPr>
        <w:t xml:space="preserve">Jak </w:t>
      </w:r>
      <w:r w:rsidR="00E729FF" w:rsidRPr="00C75806">
        <w:rPr>
          <w:lang w:val="cs-CZ"/>
        </w:rPr>
        <w:t>konkrétně naplníme</w:t>
      </w:r>
      <w:r w:rsidR="008B3A2D" w:rsidRPr="00C75806">
        <w:rPr>
          <w:lang w:val="cs-CZ"/>
        </w:rPr>
        <w:t xml:space="preserve"> naše poslání </w:t>
      </w:r>
      <w:r w:rsidR="00E729FF" w:rsidRPr="00C75806">
        <w:rPr>
          <w:lang w:val="cs-CZ"/>
        </w:rPr>
        <w:t>získávat učedníky Ježíše Krista?</w:t>
      </w:r>
    </w:p>
    <w:p w14:paraId="42068647" w14:textId="77777777" w:rsidR="004479D6" w:rsidRPr="00C75806" w:rsidRDefault="004479D6" w:rsidP="004479D6">
      <w:pPr>
        <w:tabs>
          <w:tab w:val="left" w:pos="0"/>
        </w:tabs>
        <w:rPr>
          <w:lang w:val="cs-CZ"/>
        </w:rPr>
      </w:pPr>
    </w:p>
    <w:p w14:paraId="40B394B7" w14:textId="77777777" w:rsidR="008B3A2D" w:rsidRPr="00C75806" w:rsidRDefault="008B3A2D" w:rsidP="004479D6">
      <w:pPr>
        <w:tabs>
          <w:tab w:val="left" w:pos="0"/>
        </w:tabs>
        <w:rPr>
          <w:lang w:val="cs-CZ"/>
        </w:rPr>
      </w:pPr>
    </w:p>
    <w:p w14:paraId="445D0021" w14:textId="1C4F426B" w:rsidR="008B3A2D" w:rsidRPr="00C75806" w:rsidRDefault="008B3A2D" w:rsidP="004479D6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 xml:space="preserve">2. Jak </w:t>
      </w:r>
      <w:r w:rsidR="00E729FF" w:rsidRPr="00C75806">
        <w:rPr>
          <w:lang w:val="cs-CZ"/>
        </w:rPr>
        <w:t>má být</w:t>
      </w:r>
      <w:r w:rsidRPr="00C75806">
        <w:rPr>
          <w:lang w:val="cs-CZ"/>
        </w:rPr>
        <w:t xml:space="preserve"> vn</w:t>
      </w:r>
      <w:r w:rsidR="00E729FF" w:rsidRPr="00C75806">
        <w:rPr>
          <w:lang w:val="cs-CZ"/>
        </w:rPr>
        <w:t>ímán náš sbor lidmi z našeho okolí a v našem městě</w:t>
      </w:r>
      <w:r w:rsidRPr="00C75806">
        <w:rPr>
          <w:lang w:val="cs-CZ"/>
        </w:rPr>
        <w:t xml:space="preserve">? </w:t>
      </w:r>
      <w:r w:rsidR="00E729FF" w:rsidRPr="00C75806">
        <w:rPr>
          <w:lang w:val="cs-CZ"/>
        </w:rPr>
        <w:t>Jak můžeme rozvinout povědomí lidí o nás ve městě?</w:t>
      </w:r>
    </w:p>
    <w:p w14:paraId="3BDB95A2" w14:textId="77777777" w:rsidR="008B3A2D" w:rsidRPr="00C75806" w:rsidRDefault="008B3A2D" w:rsidP="004479D6">
      <w:pPr>
        <w:tabs>
          <w:tab w:val="left" w:pos="0"/>
        </w:tabs>
        <w:rPr>
          <w:lang w:val="cs-CZ"/>
        </w:rPr>
      </w:pPr>
    </w:p>
    <w:p w14:paraId="72082DE8" w14:textId="77777777" w:rsidR="008B3A2D" w:rsidRPr="00C75806" w:rsidRDefault="008B3A2D" w:rsidP="004479D6">
      <w:pPr>
        <w:tabs>
          <w:tab w:val="left" w:pos="0"/>
        </w:tabs>
        <w:rPr>
          <w:lang w:val="cs-CZ"/>
        </w:rPr>
      </w:pPr>
    </w:p>
    <w:p w14:paraId="383836D4" w14:textId="77777777" w:rsidR="008B3A2D" w:rsidRPr="00C75806" w:rsidRDefault="008B3A2D" w:rsidP="008B3A2D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>3. Jak můžeme být prospěšní naší zemi a celému světu?</w:t>
      </w:r>
    </w:p>
    <w:p w14:paraId="2567AACE" w14:textId="77777777" w:rsidR="00CF78AD" w:rsidRDefault="00CF78AD" w:rsidP="004479D6">
      <w:pPr>
        <w:tabs>
          <w:tab w:val="left" w:pos="0"/>
        </w:tabs>
        <w:rPr>
          <w:lang w:val="cs-CZ"/>
        </w:rPr>
      </w:pPr>
    </w:p>
    <w:p w14:paraId="626EA1E5" w14:textId="77777777" w:rsidR="00C75806" w:rsidRPr="00C75806" w:rsidRDefault="00C75806" w:rsidP="004479D6">
      <w:pPr>
        <w:tabs>
          <w:tab w:val="left" w:pos="0"/>
        </w:tabs>
        <w:rPr>
          <w:lang w:val="cs-CZ"/>
        </w:rPr>
      </w:pPr>
    </w:p>
    <w:p w14:paraId="6B504C2C" w14:textId="77483B80" w:rsidR="008B3A2D" w:rsidRPr="00C75806" w:rsidRDefault="008B3A2D" w:rsidP="004479D6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 xml:space="preserve">4. Jak </w:t>
      </w:r>
      <w:r w:rsidR="00E729FF" w:rsidRPr="00C75806">
        <w:rPr>
          <w:lang w:val="cs-CZ"/>
        </w:rPr>
        <w:t>konkrétně naplníme</w:t>
      </w:r>
      <w:r w:rsidRPr="00C75806">
        <w:rPr>
          <w:lang w:val="cs-CZ"/>
        </w:rPr>
        <w:t xml:space="preserve"> naše poslání sloužit potřebným lidem </w:t>
      </w:r>
      <w:r w:rsidR="00C75806">
        <w:rPr>
          <w:lang w:val="cs-CZ"/>
        </w:rPr>
        <w:t xml:space="preserve">ve sboru i mimo sbor </w:t>
      </w:r>
      <w:r w:rsidRPr="00C75806">
        <w:rPr>
          <w:lang w:val="cs-CZ"/>
        </w:rPr>
        <w:t>(diakonie):</w:t>
      </w:r>
    </w:p>
    <w:p w14:paraId="0287280D" w14:textId="77777777" w:rsidR="008B3A2D" w:rsidRPr="00C75806" w:rsidRDefault="008B3A2D" w:rsidP="004479D6">
      <w:pPr>
        <w:tabs>
          <w:tab w:val="left" w:pos="0"/>
        </w:tabs>
        <w:rPr>
          <w:lang w:val="cs-CZ"/>
        </w:rPr>
      </w:pPr>
    </w:p>
    <w:p w14:paraId="16183C23" w14:textId="77777777" w:rsidR="008B3A2D" w:rsidRPr="00C75806" w:rsidRDefault="008B3A2D" w:rsidP="004479D6">
      <w:pPr>
        <w:tabs>
          <w:tab w:val="left" w:pos="0"/>
        </w:tabs>
        <w:rPr>
          <w:lang w:val="cs-CZ"/>
        </w:rPr>
      </w:pPr>
    </w:p>
    <w:p w14:paraId="4DA6D022" w14:textId="6DAFD538" w:rsidR="008B3A2D" w:rsidRPr="00C75806" w:rsidRDefault="00383357" w:rsidP="004479D6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>5. S</w:t>
      </w:r>
      <w:r w:rsidR="008B3A2D" w:rsidRPr="00C75806">
        <w:rPr>
          <w:lang w:val="cs-CZ"/>
        </w:rPr>
        <w:t xml:space="preserve">polečenství sboru. </w:t>
      </w:r>
    </w:p>
    <w:p w14:paraId="50D40A0A" w14:textId="3BBDB151" w:rsidR="008B3A2D" w:rsidRPr="00C75806" w:rsidRDefault="008B3A2D" w:rsidP="004479D6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>Jak budeme rozvíjet duchovní život sboru?</w:t>
      </w:r>
      <w:r w:rsidR="00E729FF" w:rsidRPr="00C75806">
        <w:rPr>
          <w:lang w:val="cs-CZ"/>
        </w:rPr>
        <w:t xml:space="preserve"> Jak</w:t>
      </w:r>
      <w:r w:rsidR="00C75806">
        <w:rPr>
          <w:lang w:val="cs-CZ"/>
        </w:rPr>
        <w:t xml:space="preserve">é plánujeme </w:t>
      </w:r>
      <w:r w:rsidR="00383357" w:rsidRPr="00C75806">
        <w:rPr>
          <w:lang w:val="cs-CZ"/>
        </w:rPr>
        <w:t xml:space="preserve">programy pro děti, mládež, rodiny, dospělé, seniory...? Jak budeme </w:t>
      </w:r>
      <w:r w:rsidR="00C75806">
        <w:rPr>
          <w:lang w:val="cs-CZ"/>
        </w:rPr>
        <w:t xml:space="preserve">vykonávat </w:t>
      </w:r>
      <w:r w:rsidR="00383357" w:rsidRPr="00C75806">
        <w:rPr>
          <w:lang w:val="cs-CZ"/>
        </w:rPr>
        <w:t>pastorační péči o členy sboru?</w:t>
      </w:r>
    </w:p>
    <w:p w14:paraId="71920E6D" w14:textId="77777777" w:rsidR="008B3A2D" w:rsidRPr="00C75806" w:rsidRDefault="008B3A2D" w:rsidP="004479D6">
      <w:pPr>
        <w:tabs>
          <w:tab w:val="left" w:pos="0"/>
        </w:tabs>
        <w:rPr>
          <w:lang w:val="cs-CZ"/>
        </w:rPr>
      </w:pPr>
    </w:p>
    <w:p w14:paraId="084010D4" w14:textId="77777777" w:rsidR="00383357" w:rsidRPr="00C75806" w:rsidRDefault="00383357" w:rsidP="00383357">
      <w:pPr>
        <w:tabs>
          <w:tab w:val="left" w:pos="0"/>
        </w:tabs>
        <w:rPr>
          <w:lang w:val="cs-CZ"/>
        </w:rPr>
      </w:pPr>
    </w:p>
    <w:p w14:paraId="1A8D2125" w14:textId="1CD2469F" w:rsidR="00383357" w:rsidRPr="00C75806" w:rsidRDefault="00E729FF" w:rsidP="00383357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 xml:space="preserve">6. Jak zapojíme členy sboru a návštěvníky bohoslužeb do služby sboru? </w:t>
      </w:r>
      <w:r w:rsidR="00383357" w:rsidRPr="00C75806">
        <w:rPr>
          <w:lang w:val="cs-CZ"/>
        </w:rPr>
        <w:t>Jakým způsobem budeme zvát lidi na bohoslužby?</w:t>
      </w:r>
    </w:p>
    <w:p w14:paraId="526C52CC" w14:textId="77777777" w:rsidR="00383357" w:rsidRDefault="00383357" w:rsidP="00383357">
      <w:pPr>
        <w:tabs>
          <w:tab w:val="left" w:pos="0"/>
        </w:tabs>
        <w:rPr>
          <w:lang w:val="cs-CZ"/>
        </w:rPr>
      </w:pPr>
    </w:p>
    <w:p w14:paraId="291F9DDB" w14:textId="77777777" w:rsidR="00C75806" w:rsidRPr="00C75806" w:rsidRDefault="00C75806" w:rsidP="00383357">
      <w:pPr>
        <w:tabs>
          <w:tab w:val="left" w:pos="0"/>
        </w:tabs>
        <w:rPr>
          <w:lang w:val="cs-CZ"/>
        </w:rPr>
      </w:pPr>
    </w:p>
    <w:p w14:paraId="6D764264" w14:textId="77777777" w:rsidR="00C75806" w:rsidRPr="00C75806" w:rsidRDefault="00383357" w:rsidP="00C75806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 xml:space="preserve">7. Jak budeme spravovat sborový majetek? Jak </w:t>
      </w:r>
      <w:r w:rsidR="00C75806" w:rsidRPr="00C75806">
        <w:rPr>
          <w:lang w:val="cs-CZ"/>
        </w:rPr>
        <w:t>budeme motivovat členy sboru k finanční obětavosti?</w:t>
      </w:r>
    </w:p>
    <w:p w14:paraId="18C94DD2" w14:textId="77777777" w:rsidR="00C75806" w:rsidRDefault="00C75806" w:rsidP="00C75806">
      <w:pPr>
        <w:tabs>
          <w:tab w:val="left" w:pos="0"/>
        </w:tabs>
        <w:rPr>
          <w:lang w:val="cs-CZ"/>
        </w:rPr>
      </w:pPr>
    </w:p>
    <w:p w14:paraId="3CF793E1" w14:textId="77777777" w:rsidR="00C75806" w:rsidRPr="00C75806" w:rsidRDefault="00C75806" w:rsidP="00C75806">
      <w:pPr>
        <w:tabs>
          <w:tab w:val="left" w:pos="0"/>
        </w:tabs>
        <w:rPr>
          <w:lang w:val="cs-CZ"/>
        </w:rPr>
      </w:pPr>
    </w:p>
    <w:p w14:paraId="1D5A10EC" w14:textId="77777777" w:rsidR="00C75806" w:rsidRPr="00C75806" w:rsidRDefault="00C75806" w:rsidP="00C75806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 xml:space="preserve">8. </w:t>
      </w:r>
      <w:r w:rsidR="00CF78AD" w:rsidRPr="00C75806">
        <w:rPr>
          <w:szCs w:val="24"/>
          <w:lang w:val="cs-CZ"/>
        </w:rPr>
        <w:t>Potřebujeme pomoci v těchto oblastech:</w:t>
      </w:r>
    </w:p>
    <w:p w14:paraId="1960B1BB" w14:textId="77777777" w:rsidR="00C75806" w:rsidRDefault="00C75806" w:rsidP="00C75806">
      <w:pPr>
        <w:tabs>
          <w:tab w:val="left" w:pos="0"/>
        </w:tabs>
        <w:rPr>
          <w:lang w:val="cs-CZ"/>
        </w:rPr>
      </w:pPr>
    </w:p>
    <w:p w14:paraId="00F0F6DC" w14:textId="77777777" w:rsidR="00C75806" w:rsidRPr="00C75806" w:rsidRDefault="00C75806" w:rsidP="00C75806">
      <w:pPr>
        <w:tabs>
          <w:tab w:val="left" w:pos="0"/>
        </w:tabs>
        <w:rPr>
          <w:lang w:val="cs-CZ"/>
        </w:rPr>
      </w:pPr>
    </w:p>
    <w:p w14:paraId="0EFF08E5" w14:textId="2D8F02E4" w:rsidR="00CF78AD" w:rsidRPr="00C75806" w:rsidRDefault="00C75806" w:rsidP="00C75806">
      <w:pPr>
        <w:tabs>
          <w:tab w:val="left" w:pos="0"/>
        </w:tabs>
        <w:rPr>
          <w:lang w:val="cs-CZ"/>
        </w:rPr>
      </w:pPr>
      <w:r w:rsidRPr="00C75806">
        <w:rPr>
          <w:lang w:val="cs-CZ"/>
        </w:rPr>
        <w:t xml:space="preserve">9. </w:t>
      </w:r>
      <w:r w:rsidR="00CF78AD" w:rsidRPr="00C75806">
        <w:rPr>
          <w:lang w:val="cs-CZ"/>
        </w:rPr>
        <w:t>Máme vůči Radě oblasti nebo vůči jiným subjektům tyto finanční závazky:</w:t>
      </w:r>
    </w:p>
    <w:p w14:paraId="6904F342" w14:textId="77777777" w:rsidR="00CF78AD" w:rsidRPr="00C75806" w:rsidRDefault="00CF78AD" w:rsidP="00383357">
      <w:pPr>
        <w:numPr>
          <w:ilvl w:val="2"/>
          <w:numId w:val="2"/>
        </w:numPr>
        <w:tabs>
          <w:tab w:val="left" w:pos="0"/>
        </w:tabs>
        <w:rPr>
          <w:lang w:val="cs-CZ"/>
        </w:rPr>
      </w:pPr>
      <w:r w:rsidRPr="00C75806">
        <w:rPr>
          <w:lang w:val="cs-CZ"/>
        </w:rPr>
        <w:t>a. nedoplatek repartic</w:t>
      </w:r>
    </w:p>
    <w:p w14:paraId="7DF52269" w14:textId="2BB64121" w:rsidR="00CF78AD" w:rsidRPr="00C75806" w:rsidRDefault="008B3A2D" w:rsidP="00383357">
      <w:pPr>
        <w:numPr>
          <w:ilvl w:val="2"/>
          <w:numId w:val="2"/>
        </w:numPr>
        <w:tabs>
          <w:tab w:val="left" w:pos="0"/>
        </w:tabs>
        <w:rPr>
          <w:lang w:val="cs-CZ"/>
        </w:rPr>
      </w:pPr>
      <w:r w:rsidRPr="00C75806">
        <w:rPr>
          <w:lang w:val="cs-CZ"/>
        </w:rPr>
        <w:t>b. nedoplatek mzdy duchovního</w:t>
      </w:r>
    </w:p>
    <w:p w14:paraId="40360484" w14:textId="77777777" w:rsidR="00CF78AD" w:rsidRPr="00C75806" w:rsidRDefault="00CF78AD" w:rsidP="00383357">
      <w:pPr>
        <w:numPr>
          <w:ilvl w:val="2"/>
          <w:numId w:val="2"/>
        </w:numPr>
        <w:tabs>
          <w:tab w:val="left" w:pos="0"/>
        </w:tabs>
        <w:rPr>
          <w:lang w:val="cs-CZ"/>
        </w:rPr>
      </w:pPr>
      <w:bookmarkStart w:id="0" w:name="_GoBack"/>
      <w:bookmarkEnd w:id="0"/>
      <w:r w:rsidRPr="00C75806">
        <w:rPr>
          <w:lang w:val="cs-CZ"/>
        </w:rPr>
        <w:t>c. jiný dluh</w:t>
      </w:r>
    </w:p>
    <w:p w14:paraId="735804DB" w14:textId="77777777" w:rsidR="00CF78AD" w:rsidRPr="00C75806" w:rsidRDefault="00CF78AD" w:rsidP="00383357">
      <w:pPr>
        <w:tabs>
          <w:tab w:val="left" w:pos="0"/>
        </w:tabs>
        <w:ind w:left="360"/>
      </w:pPr>
    </w:p>
    <w:p w14:paraId="12BF3BA6" w14:textId="1A78A9C3" w:rsidR="00CF78AD" w:rsidRPr="00C75806" w:rsidRDefault="00B22305" w:rsidP="00383357">
      <w:pPr>
        <w:tabs>
          <w:tab w:val="left" w:pos="0"/>
        </w:tabs>
        <w:ind w:left="360"/>
      </w:pPr>
      <w:r w:rsidRPr="00C75806">
        <w:rPr>
          <w:lang w:val="cs-CZ"/>
        </w:rPr>
        <w:t>Z</w:t>
      </w:r>
      <w:r w:rsidR="00CF78AD" w:rsidRPr="00C75806">
        <w:rPr>
          <w:lang w:val="cs-CZ"/>
        </w:rPr>
        <w:t>de je způsob, jak chceme tyto závazky splatit:</w:t>
      </w:r>
    </w:p>
    <w:p w14:paraId="4D600CF8" w14:textId="77777777" w:rsidR="00CF78AD" w:rsidRPr="00C75806" w:rsidRDefault="00CF78AD" w:rsidP="00383357">
      <w:pPr>
        <w:tabs>
          <w:tab w:val="left" w:pos="0"/>
        </w:tabs>
        <w:ind w:left="360"/>
      </w:pPr>
    </w:p>
    <w:p w14:paraId="78DE72BD" w14:textId="77777777" w:rsidR="00CF78AD" w:rsidRPr="00C75806" w:rsidRDefault="00CF78AD" w:rsidP="00383357">
      <w:pPr>
        <w:tabs>
          <w:tab w:val="left" w:pos="0"/>
        </w:tabs>
        <w:ind w:left="360"/>
      </w:pPr>
    </w:p>
    <w:p w14:paraId="09ED482A" w14:textId="77777777" w:rsidR="008B3A2D" w:rsidRPr="00C75806" w:rsidRDefault="008B3A2D" w:rsidP="00383357">
      <w:pPr>
        <w:tabs>
          <w:tab w:val="left" w:pos="0"/>
        </w:tabs>
        <w:ind w:left="360"/>
        <w:rPr>
          <w:lang w:val="cs-CZ"/>
        </w:rPr>
      </w:pPr>
    </w:p>
    <w:p w14:paraId="08E4A50A" w14:textId="77777777" w:rsidR="00CF78AD" w:rsidRPr="00C75806" w:rsidRDefault="00CF78AD" w:rsidP="00383357">
      <w:pPr>
        <w:tabs>
          <w:tab w:val="left" w:pos="0"/>
        </w:tabs>
        <w:ind w:left="360"/>
        <w:rPr>
          <w:lang w:val="cs-CZ"/>
        </w:rPr>
      </w:pPr>
      <w:r w:rsidRPr="00C75806">
        <w:rPr>
          <w:lang w:val="cs-CZ"/>
        </w:rPr>
        <w:t>Podepsáni</w:t>
      </w:r>
    </w:p>
    <w:p w14:paraId="469C2528" w14:textId="77777777" w:rsidR="00CF78AD" w:rsidRPr="00C75806" w:rsidRDefault="00CF78AD" w:rsidP="00383357">
      <w:pPr>
        <w:tabs>
          <w:tab w:val="left" w:pos="0"/>
        </w:tabs>
        <w:ind w:left="360"/>
        <w:rPr>
          <w:lang w:val="cs-CZ"/>
        </w:rPr>
      </w:pPr>
    </w:p>
    <w:p w14:paraId="6F4A5608" w14:textId="77777777" w:rsidR="00CF78AD" w:rsidRPr="00C75806" w:rsidRDefault="00CF78AD" w:rsidP="00383357">
      <w:pPr>
        <w:tabs>
          <w:tab w:val="left" w:pos="0"/>
        </w:tabs>
        <w:ind w:left="360"/>
        <w:rPr>
          <w:lang w:val="cs-CZ"/>
        </w:rPr>
      </w:pPr>
      <w:r w:rsidRPr="00C75806">
        <w:rPr>
          <w:lang w:val="cs-CZ"/>
        </w:rPr>
        <w:t>Farář/</w:t>
      </w:r>
      <w:proofErr w:type="spellStart"/>
      <w:r w:rsidRPr="00C75806">
        <w:rPr>
          <w:lang w:val="cs-CZ"/>
        </w:rPr>
        <w:t>ka</w:t>
      </w:r>
      <w:proofErr w:type="spellEnd"/>
    </w:p>
    <w:p w14:paraId="11D35D55" w14:textId="77777777" w:rsidR="00CF78AD" w:rsidRDefault="00CF78AD" w:rsidP="004479D6">
      <w:pPr>
        <w:tabs>
          <w:tab w:val="left" w:pos="0"/>
        </w:tabs>
        <w:ind w:left="360"/>
      </w:pPr>
      <w:r>
        <w:rPr>
          <w:lang w:val="cs-CZ"/>
        </w:rPr>
        <w:t>Zástupce staršovstva:</w:t>
      </w:r>
    </w:p>
    <w:sectPr w:rsidR="00CF78AD" w:rsidSect="00CF78AD">
      <w:pgSz w:w="11900" w:h="16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D80"/>
    <w:multiLevelType w:val="hybridMultilevel"/>
    <w:tmpl w:val="8C9E2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0495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009D"/>
    <w:multiLevelType w:val="hybridMultilevel"/>
    <w:tmpl w:val="DA544140"/>
    <w:lvl w:ilvl="0" w:tplc="99B67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AD"/>
    <w:rsid w:val="00090268"/>
    <w:rsid w:val="00383357"/>
    <w:rsid w:val="004479D6"/>
    <w:rsid w:val="006B1C9D"/>
    <w:rsid w:val="006F55C1"/>
    <w:rsid w:val="008B3A2D"/>
    <w:rsid w:val="0099448B"/>
    <w:rsid w:val="00B22305"/>
    <w:rsid w:val="00C75806"/>
    <w:rsid w:val="00C9662C"/>
    <w:rsid w:val="00CF78AD"/>
    <w:rsid w:val="00D87BD5"/>
    <w:rsid w:val="00E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A3B4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AD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AD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</Words>
  <Characters>1186</Characters>
  <Application>Microsoft Macintosh Word</Application>
  <DocSecurity>0</DocSecurity>
  <Lines>9</Lines>
  <Paragraphs>2</Paragraphs>
  <ScaleCrop>false</ScaleCrop>
  <Company>UMC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Procházka</dc:creator>
  <cp:keywords/>
  <dc:description/>
  <cp:lastModifiedBy>Petr Procházka</cp:lastModifiedBy>
  <cp:revision>4</cp:revision>
  <dcterms:created xsi:type="dcterms:W3CDTF">2018-02-26T14:46:00Z</dcterms:created>
  <dcterms:modified xsi:type="dcterms:W3CDTF">2018-02-26T20:44:00Z</dcterms:modified>
</cp:coreProperties>
</file>